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3A" w:rsidRPr="0004491B" w:rsidRDefault="00D0563A" w:rsidP="00387988">
      <w:pPr>
        <w:widowControl w:val="0"/>
        <w:ind w:left="-1134" w:right="-505"/>
      </w:pPr>
      <w:r>
        <w:rPr>
          <w:rFonts w:ascii="Helvetica-H" w:hAnsi="Helvetica-H" w:cs="Times New Roman"/>
        </w:rPr>
        <w:t>1</w:t>
      </w:r>
    </w:p>
    <w:tbl>
      <w:tblPr>
        <w:tblW w:w="837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4"/>
        <w:gridCol w:w="5300"/>
      </w:tblGrid>
      <w:tr w:rsidR="00505399" w:rsidTr="00387988">
        <w:trPr>
          <w:trHeight w:val="584"/>
        </w:trPr>
        <w:tc>
          <w:tcPr>
            <w:tcW w:w="3074" w:type="dxa"/>
          </w:tcPr>
          <w:p w:rsidR="00505399" w:rsidRDefault="00505399" w:rsidP="00505399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pályázó cég neve</w:t>
            </w:r>
          </w:p>
        </w:tc>
        <w:tc>
          <w:tcPr>
            <w:tcW w:w="5300" w:type="dxa"/>
          </w:tcPr>
          <w:p w:rsidR="00505399" w:rsidRDefault="00505399" w:rsidP="0038798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505399" w:rsidRDefault="00505399" w:rsidP="0038798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505399" w:rsidTr="00387988">
        <w:trPr>
          <w:trHeight w:val="574"/>
        </w:trPr>
        <w:tc>
          <w:tcPr>
            <w:tcW w:w="3074" w:type="dxa"/>
          </w:tcPr>
          <w:p w:rsidR="00505399" w:rsidRDefault="00473B2B" w:rsidP="00505399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 xml:space="preserve">       </w:t>
            </w:r>
            <w:r w:rsidR="00F96E92">
              <w:rPr>
                <w:rFonts w:cs="Arial"/>
                <w:lang w:val="hu-HU"/>
              </w:rPr>
              <w:t>cégformája</w:t>
            </w:r>
          </w:p>
          <w:p w:rsidR="00505399" w:rsidRDefault="00505399" w:rsidP="00505399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  <w:tc>
          <w:tcPr>
            <w:tcW w:w="5300" w:type="dxa"/>
          </w:tcPr>
          <w:p w:rsidR="00505399" w:rsidRDefault="00505399" w:rsidP="0038798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505399" w:rsidRDefault="00505399" w:rsidP="0038798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505399" w:rsidTr="00387988">
        <w:trPr>
          <w:trHeight w:val="374"/>
        </w:trPr>
        <w:tc>
          <w:tcPr>
            <w:tcW w:w="3074" w:type="dxa"/>
          </w:tcPr>
          <w:p w:rsidR="00505399" w:rsidRDefault="00473B2B" w:rsidP="00505399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 xml:space="preserve">       </w:t>
            </w:r>
            <w:r w:rsidR="00505399">
              <w:rPr>
                <w:rFonts w:cs="Arial"/>
                <w:lang w:val="hu-HU"/>
              </w:rPr>
              <w:t>fő tevékenység</w:t>
            </w:r>
            <w:r w:rsidR="00F96E92">
              <w:rPr>
                <w:rFonts w:cs="Arial"/>
                <w:lang w:val="hu-HU"/>
              </w:rPr>
              <w:t>e</w:t>
            </w:r>
          </w:p>
        </w:tc>
        <w:tc>
          <w:tcPr>
            <w:tcW w:w="5300" w:type="dxa"/>
          </w:tcPr>
          <w:p w:rsidR="00505399" w:rsidRDefault="00505399" w:rsidP="0038798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505399" w:rsidRDefault="00505399" w:rsidP="0038798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505399" w:rsidTr="00505399">
        <w:trPr>
          <w:trHeight w:val="550"/>
        </w:trPr>
        <w:tc>
          <w:tcPr>
            <w:tcW w:w="3074" w:type="dxa"/>
          </w:tcPr>
          <w:p w:rsidR="00505399" w:rsidRDefault="00473B2B" w:rsidP="00505399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 xml:space="preserve">       </w:t>
            </w:r>
            <w:r w:rsidR="00505399">
              <w:rPr>
                <w:rFonts w:cs="Arial"/>
                <w:lang w:val="hu-HU"/>
              </w:rPr>
              <w:t>székhely</w:t>
            </w:r>
            <w:r w:rsidR="00F96E92">
              <w:rPr>
                <w:rFonts w:cs="Arial"/>
                <w:lang w:val="hu-HU"/>
              </w:rPr>
              <w:t>e</w:t>
            </w:r>
          </w:p>
        </w:tc>
        <w:tc>
          <w:tcPr>
            <w:tcW w:w="5300" w:type="dxa"/>
          </w:tcPr>
          <w:p w:rsidR="00505399" w:rsidRDefault="00505399" w:rsidP="0038798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505399" w:rsidTr="00505399">
        <w:trPr>
          <w:trHeight w:val="544"/>
        </w:trPr>
        <w:tc>
          <w:tcPr>
            <w:tcW w:w="3074" w:type="dxa"/>
          </w:tcPr>
          <w:p w:rsidR="00505399" w:rsidRDefault="00473B2B" w:rsidP="00505399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 xml:space="preserve">       </w:t>
            </w:r>
            <w:r w:rsidR="00505399">
              <w:rPr>
                <w:rFonts w:cs="Arial"/>
                <w:lang w:val="hu-HU"/>
              </w:rPr>
              <w:t>levelezési cím</w:t>
            </w:r>
            <w:r w:rsidR="00F96E92">
              <w:rPr>
                <w:rFonts w:cs="Arial"/>
                <w:lang w:val="hu-HU"/>
              </w:rPr>
              <w:t>e</w:t>
            </w:r>
          </w:p>
        </w:tc>
        <w:tc>
          <w:tcPr>
            <w:tcW w:w="5300" w:type="dxa"/>
          </w:tcPr>
          <w:p w:rsidR="00505399" w:rsidRDefault="00505399" w:rsidP="0038798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505399" w:rsidTr="00387988">
        <w:trPr>
          <w:trHeight w:val="629"/>
        </w:trPr>
        <w:tc>
          <w:tcPr>
            <w:tcW w:w="3074" w:type="dxa"/>
          </w:tcPr>
          <w:p w:rsidR="00505399" w:rsidRDefault="00473B2B" w:rsidP="00505399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 xml:space="preserve">       </w:t>
            </w:r>
            <w:r w:rsidR="00505399">
              <w:rPr>
                <w:rFonts w:cs="Arial"/>
                <w:lang w:val="hu-HU"/>
              </w:rPr>
              <w:t>adószám</w:t>
            </w:r>
            <w:r w:rsidR="00F96E92">
              <w:rPr>
                <w:rFonts w:cs="Arial"/>
                <w:lang w:val="hu-HU"/>
              </w:rPr>
              <w:t>a</w:t>
            </w:r>
          </w:p>
          <w:p w:rsidR="004C6986" w:rsidRDefault="004C6986" w:rsidP="00505399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 xml:space="preserve">(cégcsoport </w:t>
            </w:r>
            <w:proofErr w:type="gramStart"/>
            <w:r>
              <w:rPr>
                <w:rFonts w:cs="Arial"/>
                <w:lang w:val="hu-HU"/>
              </w:rPr>
              <w:t>esetén</w:t>
            </w:r>
            <w:proofErr w:type="gramEnd"/>
            <w:r>
              <w:rPr>
                <w:rFonts w:cs="Arial"/>
                <w:lang w:val="hu-HU"/>
              </w:rPr>
              <w:t xml:space="preserve"> a cégcsoporton belüli összes vállalat nevét és adószámát kérjük feltüntetni)</w:t>
            </w:r>
          </w:p>
        </w:tc>
        <w:tc>
          <w:tcPr>
            <w:tcW w:w="5300" w:type="dxa"/>
          </w:tcPr>
          <w:p w:rsidR="00505399" w:rsidRDefault="00505399" w:rsidP="0038798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505399" w:rsidTr="00387988">
        <w:trPr>
          <w:trHeight w:val="765"/>
        </w:trPr>
        <w:tc>
          <w:tcPr>
            <w:tcW w:w="3074" w:type="dxa"/>
          </w:tcPr>
          <w:p w:rsidR="00505399" w:rsidRDefault="00505399" w:rsidP="00505399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pályázott kategória</w:t>
            </w:r>
          </w:p>
        </w:tc>
        <w:tc>
          <w:tcPr>
            <w:tcW w:w="5300" w:type="dxa"/>
          </w:tcPr>
          <w:p w:rsidR="00505399" w:rsidRDefault="00505399" w:rsidP="0038798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473B2B" w:rsidTr="006B3BB4">
        <w:trPr>
          <w:trHeight w:val="819"/>
        </w:trPr>
        <w:tc>
          <w:tcPr>
            <w:tcW w:w="3074" w:type="dxa"/>
          </w:tcPr>
          <w:p w:rsidR="00473B2B" w:rsidRDefault="00473B2B" w:rsidP="00505399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kontaktszemély neve</w:t>
            </w:r>
          </w:p>
          <w:p w:rsidR="00473B2B" w:rsidRDefault="00473B2B" w:rsidP="00505399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telefonszám</w:t>
            </w:r>
            <w:r w:rsidR="00F96E92">
              <w:rPr>
                <w:rFonts w:cs="Arial"/>
                <w:lang w:val="hu-HU"/>
              </w:rPr>
              <w:t>a</w:t>
            </w:r>
          </w:p>
          <w:p w:rsidR="00473B2B" w:rsidRDefault="00473B2B" w:rsidP="00505399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e-mail cím</w:t>
            </w:r>
            <w:r w:rsidR="00F96E92">
              <w:rPr>
                <w:rFonts w:cs="Arial"/>
                <w:lang w:val="hu-HU"/>
              </w:rPr>
              <w:t>e</w:t>
            </w:r>
          </w:p>
        </w:tc>
        <w:tc>
          <w:tcPr>
            <w:tcW w:w="5300" w:type="dxa"/>
          </w:tcPr>
          <w:p w:rsidR="00473B2B" w:rsidRDefault="00473B2B" w:rsidP="0038798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</w:tbl>
    <w:p w:rsidR="00D0563A" w:rsidRDefault="00D0563A" w:rsidP="00387988"/>
    <w:p w:rsidR="00505399" w:rsidRDefault="00505399" w:rsidP="00387988"/>
    <w:p w:rsidR="00505399" w:rsidRDefault="00505399" w:rsidP="0041000E">
      <w:pPr>
        <w:jc w:val="both"/>
      </w:pPr>
      <w:r>
        <w:t>Aláírásommal ez</w:t>
      </w:r>
      <w:r w:rsidR="00F96E92">
        <w:t>úton nyilatkozom arról, hogy a benyújtott</w:t>
      </w:r>
      <w:r w:rsidR="0041000E">
        <w:t xml:space="preserve"> pályázati anyagban</w:t>
      </w:r>
      <w:r w:rsidR="00F96E92">
        <w:t xml:space="preserve"> </w:t>
      </w:r>
      <w:r w:rsidR="006B3BB4">
        <w:t>foglalt adatok, információk teljes</w:t>
      </w:r>
      <w:r w:rsidR="00F96E92">
        <w:t xml:space="preserve"> körűe</w:t>
      </w:r>
      <w:r w:rsidR="007C572C">
        <w:t>n</w:t>
      </w:r>
      <w:r w:rsidR="00F96E92">
        <w:t xml:space="preserve"> hitelesek, megfelelnek a valóságnak</w:t>
      </w:r>
      <w:r w:rsidR="0041000E">
        <w:t xml:space="preserve">, továbbá a pályázati kiírásban szereplő részvételi feltételeknek megfelel a </w:t>
      </w:r>
      <w:r w:rsidR="00C8032C">
        <w:t>vállalat</w:t>
      </w:r>
      <w:r w:rsidR="00F96E92">
        <w:t>.</w:t>
      </w:r>
    </w:p>
    <w:p w:rsidR="00505399" w:rsidRDefault="00505399" w:rsidP="00505399"/>
    <w:p w:rsidR="0041000E" w:rsidRDefault="0041000E" w:rsidP="00505399"/>
    <w:p w:rsidR="0041000E" w:rsidRDefault="0041000E" w:rsidP="00505399"/>
    <w:p w:rsidR="00473B2B" w:rsidRDefault="00FD788F" w:rsidP="00505399">
      <w:r>
        <w:t xml:space="preserve">Dátum: </w:t>
      </w:r>
    </w:p>
    <w:p w:rsidR="00FD788F" w:rsidRDefault="00FD788F" w:rsidP="00505399"/>
    <w:p w:rsidR="00473B2B" w:rsidRDefault="00473B2B" w:rsidP="00473B2B">
      <w:pPr>
        <w:jc w:val="right"/>
      </w:pPr>
      <w:r>
        <w:t>………………………………………..............</w:t>
      </w:r>
    </w:p>
    <w:p w:rsidR="00473B2B" w:rsidRDefault="006B3BB4" w:rsidP="00473B2B">
      <w:pPr>
        <w:ind w:left="5040" w:firstLine="720"/>
        <w:jc w:val="center"/>
      </w:pPr>
      <w:r>
        <w:t>(</w:t>
      </w:r>
      <w:r w:rsidR="00473B2B">
        <w:t>cégszerű aláírás)</w:t>
      </w:r>
    </w:p>
    <w:p w:rsidR="00830F26" w:rsidRDefault="00830F26">
      <w:r>
        <w:br w:type="page"/>
      </w:r>
    </w:p>
    <w:p w:rsidR="00505399" w:rsidRDefault="00830F26" w:rsidP="00505399">
      <w:r w:rsidRPr="006B3BB4">
        <w:rPr>
          <w:b/>
        </w:rPr>
        <w:lastRenderedPageBreak/>
        <w:t>A cég bemutatása</w:t>
      </w:r>
      <w:r w:rsidR="006B3BB4">
        <w:t xml:space="preserve"> (a cég történetének és tevékenységének rövid bemutatása, fontos fordulópontok a cég életében, </w:t>
      </w:r>
      <w:r w:rsidR="006B3BB4" w:rsidRPr="000C55B4">
        <w:t>piaci helyzet</w:t>
      </w:r>
      <w:r w:rsidR="006B3BB4">
        <w:t xml:space="preserve"> – </w:t>
      </w:r>
      <w:r>
        <w:t>maximum 1500 karakter)</w:t>
      </w:r>
    </w:p>
    <w:p w:rsidR="00830F26" w:rsidRDefault="00EA67B6" w:rsidP="005053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pt;margin-top:5.85pt;width:478.5pt;height:205.5pt;z-index:251658240">
            <v:textbox>
              <w:txbxContent>
                <w:p w:rsidR="00F96E92" w:rsidRPr="00830F26" w:rsidRDefault="00F96E92" w:rsidP="00830F26"/>
              </w:txbxContent>
            </v:textbox>
          </v:shape>
        </w:pict>
      </w:r>
    </w:p>
    <w:p w:rsidR="00830F26" w:rsidRDefault="00830F26" w:rsidP="00505399"/>
    <w:p w:rsidR="00830F26" w:rsidRDefault="00830F26" w:rsidP="00505399"/>
    <w:p w:rsidR="00830F26" w:rsidRDefault="00830F26" w:rsidP="00505399"/>
    <w:p w:rsidR="00830F26" w:rsidRDefault="00830F26" w:rsidP="00505399"/>
    <w:p w:rsidR="00830F26" w:rsidRDefault="00830F26" w:rsidP="00505399"/>
    <w:p w:rsidR="00830F26" w:rsidRDefault="00830F26" w:rsidP="00505399"/>
    <w:p w:rsidR="00830F26" w:rsidRDefault="00830F26" w:rsidP="00505399"/>
    <w:p w:rsidR="00830F26" w:rsidRDefault="00830F26" w:rsidP="00505399"/>
    <w:p w:rsidR="00830F26" w:rsidRDefault="00830F26" w:rsidP="00505399"/>
    <w:p w:rsidR="00830F26" w:rsidRDefault="00830F26" w:rsidP="00505399"/>
    <w:p w:rsidR="00830F26" w:rsidRDefault="00830F26" w:rsidP="00505399"/>
    <w:p w:rsidR="00830F26" w:rsidRDefault="00830F26" w:rsidP="00505399"/>
    <w:p w:rsidR="00830F26" w:rsidRDefault="00830F26" w:rsidP="00505399"/>
    <w:p w:rsidR="00830F26" w:rsidRDefault="00830F26" w:rsidP="00505399"/>
    <w:p w:rsidR="00830F26" w:rsidRDefault="00830F26" w:rsidP="00505399"/>
    <w:p w:rsidR="00830F26" w:rsidRDefault="00830F26" w:rsidP="00505399"/>
    <w:p w:rsidR="00830F26" w:rsidRDefault="00830F26" w:rsidP="00505399"/>
    <w:p w:rsidR="00830F26" w:rsidRDefault="00830F26" w:rsidP="00505399"/>
    <w:p w:rsidR="00830F26" w:rsidRDefault="00830F26" w:rsidP="00505399"/>
    <w:p w:rsidR="00830F26" w:rsidRDefault="00830F26" w:rsidP="00505399"/>
    <w:p w:rsidR="00F96E92" w:rsidRDefault="00F96E92">
      <w:r>
        <w:br w:type="page"/>
      </w:r>
    </w:p>
    <w:p w:rsidR="00473B2B" w:rsidRDefault="006B3BB4" w:rsidP="00505399">
      <w:r w:rsidRPr="006B3BB4">
        <w:rPr>
          <w:b/>
        </w:rPr>
        <w:lastRenderedPageBreak/>
        <w:t>Indoklás</w:t>
      </w:r>
      <w:r>
        <w:t xml:space="preserve"> (a díjazásra alkalmasság bemutatása a kategóriának megfelelően megjelölt tartalommal</w:t>
      </w:r>
      <w:r w:rsidR="00473B2B" w:rsidRPr="006B3BB4">
        <w:t xml:space="preserve"> </w:t>
      </w:r>
      <w:r>
        <w:t xml:space="preserve">– </w:t>
      </w:r>
      <w:r w:rsidR="00473B2B">
        <w:t>minimum 2500 karakter)</w:t>
      </w:r>
    </w:p>
    <w:p w:rsidR="00473B2B" w:rsidRDefault="00EA67B6" w:rsidP="00505399">
      <w:r>
        <w:rPr>
          <w:noProof/>
        </w:rPr>
        <w:pict>
          <v:shape id="_x0000_s1028" type="#_x0000_t202" style="position:absolute;margin-left:2.2pt;margin-top:2.6pt;width:478.5pt;height:567.75pt;z-index:251659264">
            <v:textbox style="mso-next-textbox:#_x0000_s1028">
              <w:txbxContent>
                <w:p w:rsidR="00F96E92" w:rsidRDefault="00F96E92"/>
              </w:txbxContent>
            </v:textbox>
          </v:shape>
        </w:pict>
      </w:r>
    </w:p>
    <w:sectPr w:rsidR="00473B2B" w:rsidSect="003943DC">
      <w:headerReference w:type="default" r:id="rId6"/>
      <w:footerReference w:type="default" r:id="rId7"/>
      <w:headerReference w:type="first" r:id="rId8"/>
      <w:footerReference w:type="first" r:id="rId9"/>
      <w:pgSz w:w="11899" w:h="16838" w:code="9"/>
      <w:pgMar w:top="2353" w:right="1021" w:bottom="794" w:left="1021" w:header="992" w:footer="2495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92" w:rsidRDefault="00F96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96E92" w:rsidRDefault="00F96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H-Italic">
    <w:charset w:val="00"/>
    <w:family w:val="auto"/>
    <w:pitch w:val="variable"/>
    <w:sig w:usb0="03000000" w:usb1="00000000" w:usb2="00000000" w:usb3="00000000" w:csb0="00000001" w:csb1="00000000"/>
  </w:font>
  <w:font w:name="Times-H-BoldItalic">
    <w:charset w:val="00"/>
    <w:family w:val="auto"/>
    <w:pitch w:val="variable"/>
    <w:sig w:usb0="03000000" w:usb1="00000000" w:usb2="00000000" w:usb3="00000000" w:csb0="00000001" w:csb1="00000000"/>
  </w:font>
  <w:font w:name="Times-H-Normal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92" w:rsidRDefault="00EA67B6">
    <w:pPr>
      <w:pStyle w:val="llb"/>
      <w:framePr w:wrap="auto" w:vAnchor="text" w:hAnchor="page" w:x="10764" w:yAlign="top"/>
      <w:rPr>
        <w:rStyle w:val="Oldalszm"/>
        <w:rFonts w:ascii="Arial" w:hAnsi="Arial" w:cs="Arial"/>
      </w:rPr>
    </w:pPr>
    <w:r>
      <w:rPr>
        <w:rStyle w:val="Oldalszm"/>
        <w:rFonts w:ascii="Arial" w:hAnsi="Arial" w:cs="Arial"/>
      </w:rPr>
      <w:fldChar w:fldCharType="begin"/>
    </w:r>
    <w:r w:rsidR="00F96E92">
      <w:rPr>
        <w:rStyle w:val="Oldalszm"/>
        <w:rFonts w:ascii="Arial" w:hAnsi="Arial" w:cs="Arial"/>
      </w:rPr>
      <w:instrText xml:space="preserve">PAGE  </w:instrText>
    </w:r>
    <w:r>
      <w:rPr>
        <w:rStyle w:val="Oldalszm"/>
        <w:rFonts w:ascii="Arial" w:hAnsi="Arial" w:cs="Arial"/>
      </w:rPr>
      <w:fldChar w:fldCharType="separate"/>
    </w:r>
    <w:r w:rsidR="005D44C1">
      <w:rPr>
        <w:rStyle w:val="Oldalszm"/>
        <w:rFonts w:ascii="Arial" w:hAnsi="Arial" w:cs="Arial"/>
        <w:noProof/>
      </w:rPr>
      <w:t>2</w:t>
    </w:r>
    <w:r>
      <w:rPr>
        <w:rStyle w:val="Oldalszm"/>
        <w:rFonts w:ascii="Arial" w:hAnsi="Arial" w:cs="Arial"/>
      </w:rPr>
      <w:fldChar w:fldCharType="end"/>
    </w:r>
  </w:p>
  <w:p w:rsidR="00F96E92" w:rsidRDefault="00F96E92">
    <w:pPr>
      <w:pStyle w:val="llb"/>
      <w:tabs>
        <w:tab w:val="clear" w:pos="432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130175</wp:posOffset>
          </wp:positionV>
          <wp:extent cx="6267450" cy="942975"/>
          <wp:effectExtent l="19050" t="0" r="0" b="0"/>
          <wp:wrapNone/>
          <wp:docPr id="22" name="Kép 22" descr="magyar_c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agyar_ce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92" w:rsidRDefault="00F96E92">
    <w:pPr>
      <w:pStyle w:val="llb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139700</wp:posOffset>
          </wp:positionV>
          <wp:extent cx="6267450" cy="942975"/>
          <wp:effectExtent l="19050" t="0" r="0" b="0"/>
          <wp:wrapNone/>
          <wp:docPr id="21" name="Kép 21" descr="magyar_c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agyar_ce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92" w:rsidRDefault="00F96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96E92" w:rsidRDefault="00F96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92" w:rsidRDefault="00F96E92">
    <w:pPr>
      <w:widowControl w:val="0"/>
      <w:autoSpaceDE w:val="0"/>
      <w:autoSpaceDN w:val="0"/>
      <w:adjustRightInd w:val="0"/>
      <w:spacing w:line="220" w:lineRule="exact"/>
      <w:ind w:right="5165"/>
      <w:rPr>
        <w:rFonts w:ascii="Helvetica" w:hAnsi="Helvetica" w:cs="Times New Roman"/>
        <w:b/>
        <w:color w:val="000000"/>
        <w:sz w:val="18"/>
        <w:lang w:val="de-DE"/>
      </w:rPr>
    </w:pPr>
    <w:r>
      <w:rPr>
        <w:rFonts w:ascii="Helvetica" w:hAnsi="Helvetica" w:cs="Times New Roman"/>
        <w:b/>
        <w:noProof/>
        <w:color w:val="000000"/>
        <w:sz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19050" t="0" r="0" b="0"/>
          <wp:wrapNone/>
          <wp:docPr id="16" name="Kép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6E92" w:rsidRDefault="00F96E92">
    <w:pPr>
      <w:widowControl w:val="0"/>
      <w:autoSpaceDE w:val="0"/>
      <w:autoSpaceDN w:val="0"/>
      <w:adjustRightInd w:val="0"/>
      <w:spacing w:line="220" w:lineRule="exact"/>
      <w:ind w:right="5168"/>
      <w:rPr>
        <w:rFonts w:ascii="Times New Roman" w:hAnsi="Times New Roman" w:cs="Times New Roman"/>
        <w:lang w:val="de-D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92" w:rsidRPr="00372E65" w:rsidRDefault="00F96E92">
    <w:pPr>
      <w:widowControl w:val="0"/>
      <w:autoSpaceDE w:val="0"/>
      <w:autoSpaceDN w:val="0"/>
      <w:adjustRightInd w:val="0"/>
      <w:spacing w:line="220" w:lineRule="exact"/>
      <w:ind w:right="5165"/>
      <w:rPr>
        <w:b/>
        <w:color w:val="000000"/>
        <w:sz w:val="18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19050" t="0" r="0" b="0"/>
          <wp:wrapNone/>
          <wp:docPr id="15" name="Kép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2E65">
      <w:rPr>
        <w:b/>
        <w:color w:val="000000"/>
        <w:sz w:val="18"/>
      </w:rPr>
      <w:t>K&amp;H Bank Zrt.</w:t>
    </w:r>
  </w:p>
  <w:p w:rsidR="00F96E92" w:rsidRPr="00372E65" w:rsidRDefault="00F96E92">
    <w:pPr>
      <w:widowControl w:val="0"/>
      <w:autoSpaceDE w:val="0"/>
      <w:autoSpaceDN w:val="0"/>
      <w:adjustRightInd w:val="0"/>
      <w:spacing w:line="220" w:lineRule="exact"/>
      <w:ind w:right="5168"/>
      <w:rPr>
        <w:color w:val="000000"/>
        <w:sz w:val="18"/>
      </w:rPr>
    </w:pPr>
  </w:p>
  <w:p w:rsidR="00F96E92" w:rsidRPr="00372E65" w:rsidRDefault="00F96E92">
    <w:pPr>
      <w:autoSpaceDE w:val="0"/>
      <w:autoSpaceDN w:val="0"/>
      <w:adjustRightInd w:val="0"/>
      <w:rPr>
        <w:bCs/>
        <w:color w:val="000000"/>
        <w:sz w:val="18"/>
        <w:szCs w:val="18"/>
      </w:rPr>
    </w:pPr>
    <w:r w:rsidRPr="00372E65">
      <w:rPr>
        <w:bCs/>
        <w:color w:val="000000"/>
        <w:sz w:val="18"/>
        <w:szCs w:val="18"/>
      </w:rPr>
      <w:t>1095 Budapest, Lechner Ödön fasor 9.</w:t>
    </w:r>
  </w:p>
  <w:p w:rsidR="00F96E92" w:rsidRPr="00372E65" w:rsidRDefault="00F96E92">
    <w:pPr>
      <w:widowControl w:val="0"/>
      <w:autoSpaceDE w:val="0"/>
      <w:autoSpaceDN w:val="0"/>
      <w:adjustRightInd w:val="0"/>
      <w:spacing w:line="220" w:lineRule="exact"/>
      <w:ind w:right="5168"/>
      <w:rPr>
        <w:color w:val="000000"/>
        <w:sz w:val="18"/>
      </w:rPr>
    </w:pPr>
    <w:proofErr w:type="gramStart"/>
    <w:r w:rsidRPr="00372E65">
      <w:rPr>
        <w:color w:val="000000"/>
        <w:sz w:val="18"/>
      </w:rPr>
      <w:t>telefon</w:t>
    </w:r>
    <w:proofErr w:type="gramEnd"/>
    <w:r w:rsidRPr="00372E65">
      <w:rPr>
        <w:color w:val="000000"/>
        <w:sz w:val="18"/>
      </w:rPr>
      <w:t>: (06 1) 328 9000</w:t>
    </w:r>
    <w:r w:rsidRPr="00372E65">
      <w:rPr>
        <w:color w:val="000000"/>
        <w:sz w:val="18"/>
      </w:rPr>
      <w:br/>
      <w:t>fax: (06 1) 328 9696</w:t>
    </w:r>
  </w:p>
  <w:p w:rsidR="00F96E92" w:rsidRPr="00372E65" w:rsidRDefault="00F96E92">
    <w:pPr>
      <w:widowControl w:val="0"/>
      <w:autoSpaceDE w:val="0"/>
      <w:autoSpaceDN w:val="0"/>
      <w:adjustRightInd w:val="0"/>
      <w:spacing w:line="220" w:lineRule="exact"/>
      <w:ind w:right="5168"/>
      <w:rPr>
        <w:color w:val="000000"/>
        <w:sz w:val="18"/>
      </w:rPr>
    </w:pPr>
    <w:r w:rsidRPr="00372E65">
      <w:rPr>
        <w:color w:val="000000"/>
        <w:sz w:val="18"/>
      </w:rPr>
      <w:t>Budapest 1851</w:t>
    </w:r>
  </w:p>
  <w:p w:rsidR="00F96E92" w:rsidRPr="00372E65" w:rsidRDefault="00F96E92">
    <w:pPr>
      <w:pStyle w:val="lfej"/>
      <w:rPr>
        <w:color w:val="000000"/>
        <w:sz w:val="18"/>
      </w:rPr>
    </w:pPr>
    <w:r w:rsidRPr="00372E65">
      <w:rPr>
        <w:color w:val="000000"/>
        <w:sz w:val="18"/>
      </w:rPr>
      <w:t>www.kh.hu • bank@kh.hu</w:t>
    </w:r>
  </w:p>
  <w:p w:rsidR="00F96E92" w:rsidRPr="00372E65" w:rsidRDefault="00F96E92">
    <w:pPr>
      <w:pStyle w:val="lfej"/>
      <w:rPr>
        <w:color w:val="000000"/>
        <w:sz w:val="18"/>
      </w:rPr>
    </w:pPr>
  </w:p>
  <w:p w:rsidR="00F96E92" w:rsidRPr="00372E65" w:rsidRDefault="00F96E92">
    <w:pPr>
      <w:pStyle w:val="lfej"/>
      <w:rPr>
        <w:rFonts w:ascii="Helvetica" w:hAnsi="Helvetica" w:cs="Times New Roman"/>
        <w:color w:val="000000"/>
        <w:sz w:val="18"/>
      </w:rPr>
    </w:pPr>
  </w:p>
  <w:p w:rsidR="0071617B" w:rsidRDefault="00F96E92" w:rsidP="00B6728C">
    <w:pPr>
      <w:pStyle w:val="lfej"/>
      <w:rPr>
        <w:b/>
        <w:color w:val="000000"/>
        <w:sz w:val="40"/>
      </w:rPr>
    </w:pPr>
    <w:r>
      <w:rPr>
        <w:b/>
        <w:color w:val="000000"/>
        <w:sz w:val="40"/>
      </w:rPr>
      <w:t xml:space="preserve">K&amp;H családi vállalatok </w:t>
    </w:r>
    <w:r w:rsidRPr="008E04FD">
      <w:rPr>
        <w:b/>
        <w:color w:val="000000"/>
        <w:sz w:val="40"/>
      </w:rPr>
      <w:t>kiválósági díj</w:t>
    </w:r>
    <w:r w:rsidR="0071617B">
      <w:rPr>
        <w:b/>
        <w:color w:val="000000"/>
        <w:sz w:val="40"/>
      </w:rPr>
      <w:t xml:space="preserve"> 2017</w:t>
    </w:r>
  </w:p>
  <w:p w:rsidR="00F96E92" w:rsidRPr="00CA3225" w:rsidRDefault="00F96E92" w:rsidP="00B6728C">
    <w:pPr>
      <w:pStyle w:val="lfej"/>
      <w:rPr>
        <w:b/>
        <w:color w:val="000000"/>
        <w:sz w:val="40"/>
      </w:rPr>
    </w:pPr>
    <w:proofErr w:type="gramStart"/>
    <w:r>
      <w:rPr>
        <w:b/>
        <w:color w:val="000000"/>
        <w:sz w:val="40"/>
      </w:rPr>
      <w:t>pályázati</w:t>
    </w:r>
    <w:proofErr w:type="gramEnd"/>
    <w:r>
      <w:rPr>
        <w:b/>
        <w:color w:val="000000"/>
        <w:sz w:val="40"/>
      </w:rPr>
      <w:t xml:space="preserve"> adatlap</w:t>
    </w:r>
  </w:p>
  <w:p w:rsidR="00F96E92" w:rsidRDefault="00F96E92">
    <w:pPr>
      <w:pStyle w:val="lfej"/>
      <w:rPr>
        <w:rFonts w:ascii="Times New Roman" w:hAnsi="Times New Roman" w:cs="Times New Roman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131C26"/>
    <w:rsid w:val="0004491B"/>
    <w:rsid w:val="000A571C"/>
    <w:rsid w:val="00131C26"/>
    <w:rsid w:val="00181A0C"/>
    <w:rsid w:val="001B52E4"/>
    <w:rsid w:val="002361DC"/>
    <w:rsid w:val="00287E35"/>
    <w:rsid w:val="00293426"/>
    <w:rsid w:val="002A06DB"/>
    <w:rsid w:val="002B2E45"/>
    <w:rsid w:val="002E3A21"/>
    <w:rsid w:val="00342161"/>
    <w:rsid w:val="00372E65"/>
    <w:rsid w:val="00387988"/>
    <w:rsid w:val="003943DC"/>
    <w:rsid w:val="0041000E"/>
    <w:rsid w:val="00473B2B"/>
    <w:rsid w:val="004C6986"/>
    <w:rsid w:val="00505399"/>
    <w:rsid w:val="00556880"/>
    <w:rsid w:val="00562E85"/>
    <w:rsid w:val="005D44C1"/>
    <w:rsid w:val="006073A8"/>
    <w:rsid w:val="00642BD2"/>
    <w:rsid w:val="006B3BB4"/>
    <w:rsid w:val="0071617B"/>
    <w:rsid w:val="00730D52"/>
    <w:rsid w:val="00780941"/>
    <w:rsid w:val="007C572C"/>
    <w:rsid w:val="007F44CF"/>
    <w:rsid w:val="00830F26"/>
    <w:rsid w:val="008D208C"/>
    <w:rsid w:val="009041A1"/>
    <w:rsid w:val="00A27D72"/>
    <w:rsid w:val="00AC6917"/>
    <w:rsid w:val="00B062A1"/>
    <w:rsid w:val="00B416AC"/>
    <w:rsid w:val="00B45B6C"/>
    <w:rsid w:val="00B6728C"/>
    <w:rsid w:val="00BB4B6A"/>
    <w:rsid w:val="00BC505E"/>
    <w:rsid w:val="00C8032C"/>
    <w:rsid w:val="00D0563A"/>
    <w:rsid w:val="00DD2598"/>
    <w:rsid w:val="00DF2F09"/>
    <w:rsid w:val="00DF7E40"/>
    <w:rsid w:val="00EA1AA0"/>
    <w:rsid w:val="00EA67B6"/>
    <w:rsid w:val="00F96E92"/>
    <w:rsid w:val="00FD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43DC"/>
    <w:rPr>
      <w:rFonts w:ascii="Arial" w:hAnsi="Arial" w:cs="Arial"/>
    </w:rPr>
  </w:style>
  <w:style w:type="paragraph" w:styleId="Cmsor1">
    <w:name w:val="heading 1"/>
    <w:basedOn w:val="Norml"/>
    <w:next w:val="Norml"/>
    <w:qFormat/>
    <w:rsid w:val="003943DC"/>
    <w:pPr>
      <w:keepNext/>
      <w:spacing w:before="240" w:after="60"/>
      <w:outlineLvl w:val="0"/>
    </w:pPr>
    <w:rPr>
      <w:rFonts w:ascii="Helvetica" w:hAnsi="Helvetica" w:cs="Times New Roman"/>
      <w:b/>
      <w:sz w:val="32"/>
    </w:rPr>
  </w:style>
  <w:style w:type="paragraph" w:styleId="Cmsor2">
    <w:name w:val="heading 2"/>
    <w:basedOn w:val="Norml"/>
    <w:next w:val="Norml"/>
    <w:qFormat/>
    <w:rsid w:val="003943DC"/>
    <w:pPr>
      <w:keepNext/>
      <w:spacing w:before="240" w:after="60"/>
      <w:outlineLvl w:val="1"/>
    </w:pPr>
    <w:rPr>
      <w:rFonts w:ascii="Helvetica" w:hAnsi="Helvetica" w:cs="Times New Roman"/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semiHidden/>
    <w:rsid w:val="003943DC"/>
    <w:pPr>
      <w:tabs>
        <w:tab w:val="center" w:pos="4320"/>
        <w:tab w:val="right" w:pos="8640"/>
      </w:tabs>
    </w:pPr>
  </w:style>
  <w:style w:type="paragraph" w:styleId="lfej">
    <w:name w:val="header"/>
    <w:basedOn w:val="Norml"/>
    <w:semiHidden/>
    <w:rsid w:val="003943DC"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rsid w:val="003943DC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rsid w:val="003943DC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behzssal"/>
    <w:rsid w:val="003943DC"/>
    <w:pPr>
      <w:spacing w:after="0"/>
    </w:pPr>
    <w:rPr>
      <w:rFonts w:ascii="Times-H-Normal" w:hAnsi="Times-H-Normal" w:cs="Times New Roman"/>
    </w:rPr>
  </w:style>
  <w:style w:type="paragraph" w:styleId="Szvegtrzsbehzssal">
    <w:name w:val="Body Text Indent"/>
    <w:basedOn w:val="Norml"/>
    <w:semiHidden/>
    <w:rsid w:val="003943DC"/>
    <w:pPr>
      <w:spacing w:after="120"/>
    </w:pPr>
  </w:style>
  <w:style w:type="paragraph" w:customStyle="1" w:styleId="lead">
    <w:name w:val="lead"/>
    <w:basedOn w:val="Szvegtrzsbehzssal"/>
    <w:rsid w:val="003943DC"/>
    <w:pPr>
      <w:spacing w:after="0"/>
    </w:pPr>
    <w:rPr>
      <w:rFonts w:ascii="Times-H-Italic" w:hAnsi="Times-H-Italic" w:cs="Times New Roman"/>
      <w:sz w:val="28"/>
    </w:rPr>
  </w:style>
  <w:style w:type="paragraph" w:styleId="Szvegtrzs">
    <w:name w:val="Body Text"/>
    <w:basedOn w:val="Norml"/>
    <w:semiHidden/>
    <w:rsid w:val="003943DC"/>
    <w:pPr>
      <w:widowControl w:val="0"/>
      <w:ind w:right="-83"/>
      <w:jc w:val="both"/>
    </w:pPr>
  </w:style>
  <w:style w:type="character" w:styleId="Hiperhivatkozs">
    <w:name w:val="Hyperlink"/>
    <w:semiHidden/>
    <w:rsid w:val="003943DC"/>
    <w:rPr>
      <w:rFonts w:ascii="Times New Roman" w:hAnsi="Times New Roman" w:cs="Times New Roman"/>
      <w:color w:val="0000FF"/>
      <w:u w:val="single"/>
    </w:rPr>
  </w:style>
  <w:style w:type="character" w:styleId="Mrltotthiperhivatkozs">
    <w:name w:val="FollowedHyperlink"/>
    <w:semiHidden/>
    <w:rsid w:val="003943DC"/>
    <w:rPr>
      <w:rFonts w:ascii="Times New Roman" w:hAnsi="Times New Roman" w:cs="Times New Roman"/>
      <w:color w:val="800080"/>
      <w:u w:val="single"/>
    </w:rPr>
  </w:style>
  <w:style w:type="character" w:styleId="Oldalszm">
    <w:name w:val="page number"/>
    <w:semiHidden/>
    <w:rsid w:val="003943DC"/>
    <w:rPr>
      <w:rFonts w:ascii="Times New Roman" w:hAnsi="Times New Roman" w:cs="Times New Roman"/>
    </w:rPr>
  </w:style>
  <w:style w:type="character" w:styleId="Jegyzethivatkozs">
    <w:name w:val="annotation reference"/>
    <w:semiHidden/>
    <w:rsid w:val="003943DC"/>
    <w:rPr>
      <w:rFonts w:ascii="Times New Roman" w:hAnsi="Times New Roman" w:cs="Times New Roman"/>
      <w:sz w:val="16"/>
      <w:szCs w:val="16"/>
    </w:rPr>
  </w:style>
  <w:style w:type="paragraph" w:styleId="Jegyzetszveg">
    <w:name w:val="annotation text"/>
    <w:basedOn w:val="Norml"/>
    <w:semiHidden/>
    <w:rsid w:val="003943DC"/>
  </w:style>
  <w:style w:type="paragraph" w:customStyle="1" w:styleId="Megjegyzstrgya1">
    <w:name w:val="Megjegyzés tárgya1"/>
    <w:basedOn w:val="Jegyzetszveg"/>
    <w:next w:val="Jegyzetszveg"/>
    <w:rsid w:val="003943DC"/>
    <w:rPr>
      <w:b/>
      <w:bCs/>
    </w:rPr>
  </w:style>
  <w:style w:type="paragraph" w:customStyle="1" w:styleId="Buborkszveg1">
    <w:name w:val="Buborékszöveg1"/>
    <w:basedOn w:val="Norml"/>
    <w:rsid w:val="003943DC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6728C"/>
    <w:pPr>
      <w:spacing w:after="120" w:line="480" w:lineRule="auto"/>
      <w:ind w:left="283"/>
    </w:pPr>
    <w:rPr>
      <w:rFonts w:cs="Times New Roman"/>
      <w:lang w:val="en-US"/>
    </w:rPr>
  </w:style>
  <w:style w:type="character" w:customStyle="1" w:styleId="Szvegtrzsbehzssal2Char">
    <w:name w:val="Szövegtörzs behúzással 2 Char"/>
    <w:basedOn w:val="Bekezdsalapbettpusa"/>
    <w:link w:val="Szvegtrzsbehzssal2"/>
    <w:rsid w:val="00B6728C"/>
    <w:rPr>
      <w:rFonts w:ascii="Arial" w:hAnsi="Arial"/>
      <w:lang w:val="en-US"/>
    </w:rPr>
  </w:style>
  <w:style w:type="paragraph" w:customStyle="1" w:styleId="Default">
    <w:name w:val="Default"/>
    <w:rsid w:val="005053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3B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3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levelpapir 2011_bank</vt:lpstr>
    </vt:vector>
  </TitlesOfParts>
  <Company>Origo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levelpapir 2011_bank</dc:title>
  <dc:creator>origo</dc:creator>
  <cp:lastModifiedBy>a.farkas</cp:lastModifiedBy>
  <cp:revision>3</cp:revision>
  <cp:lastPrinted>2013-07-11T13:24:00Z</cp:lastPrinted>
  <dcterms:created xsi:type="dcterms:W3CDTF">2017-07-05T14:28:00Z</dcterms:created>
  <dcterms:modified xsi:type="dcterms:W3CDTF">2017-07-05T14:29:00Z</dcterms:modified>
</cp:coreProperties>
</file>